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A6C90" w14:textId="1CA51351" w:rsidR="00EC25E4" w:rsidRDefault="00030889">
      <w:pPr>
        <w:spacing w:line="480" w:lineRule="auto"/>
        <w:ind w:left="-180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0455F" wp14:editId="598BADF1">
                <wp:simplePos x="0" y="0"/>
                <wp:positionH relativeFrom="column">
                  <wp:posOffset>-220980</wp:posOffset>
                </wp:positionH>
                <wp:positionV relativeFrom="paragraph">
                  <wp:posOffset>355600</wp:posOffset>
                </wp:positionV>
                <wp:extent cx="6139180" cy="8538037"/>
                <wp:effectExtent l="0" t="0" r="762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8538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3DA6" w14:textId="77777777" w:rsidR="0013273B" w:rsidRDefault="00290CD5" w:rsidP="00E37DE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DIRECT DEPOSIT SIGN-UP</w:t>
                            </w:r>
                          </w:p>
                          <w:p w14:paraId="19ADE23F" w14:textId="77777777" w:rsidR="0013273B" w:rsidRDefault="00B76CA7" w:rsidP="006E2B3F">
                            <w:pPr>
                              <w:ind w:left="720" w:firstLine="72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48D201D5" wp14:editId="3B9D2E6F">
                                  <wp:extent cx="3308350" cy="558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83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CD55AA" w14:textId="77777777" w:rsidR="0013273B" w:rsidRDefault="0013273B" w:rsidP="006E2B3F">
                            <w:pPr>
                              <w:ind w:left="144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E37DE7">
                              <w:rPr>
                                <w:sz w:val="28"/>
                                <w:szCs w:val="28"/>
                              </w:rPr>
                              <w:t xml:space="preserve">To access WebAdvisor go to: </w:t>
                            </w:r>
                          </w:p>
                          <w:p w14:paraId="665C3F3C" w14:textId="77777777" w:rsidR="001C697E" w:rsidRPr="00E37DE7" w:rsidRDefault="001C697E" w:rsidP="006E2B3F">
                            <w:pPr>
                              <w:ind w:left="144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MyPortal on Reedley College Website</w:t>
                            </w:r>
                          </w:p>
                          <w:p w14:paraId="7BF2D0E3" w14:textId="77777777" w:rsidR="006E2B3F" w:rsidRDefault="007406FE" w:rsidP="007406FE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76CA7" w:rsidRPr="006F4AB9">
                              <w:rPr>
                                <w:noProof/>
                              </w:rPr>
                              <w:drawing>
                                <wp:inline distT="0" distB="0" distL="0" distR="0" wp14:anchorId="180B1AF0" wp14:editId="7D152F04">
                                  <wp:extent cx="3263900" cy="23812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390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448A7A" w14:textId="77777777" w:rsidR="0013273B" w:rsidRPr="0013273B" w:rsidRDefault="0013273B" w:rsidP="00E37D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273B">
                              <w:rPr>
                                <w:b/>
                                <w:bCs/>
                              </w:rPr>
                              <w:t>Login ID &amp; Password</w:t>
                            </w:r>
                          </w:p>
                          <w:p w14:paraId="39814775" w14:textId="77777777" w:rsidR="0013273B" w:rsidRPr="0013273B" w:rsidRDefault="0013273B" w:rsidP="00E37DE7">
                            <w:r w:rsidRPr="0013273B">
                              <w:t>To view your personal records, you must enter a login ID and password.</w:t>
                            </w:r>
                          </w:p>
                          <w:p w14:paraId="2F9F24E1" w14:textId="77777777" w:rsidR="0013273B" w:rsidRPr="0013273B" w:rsidRDefault="0013273B" w:rsidP="00E37DE7">
                            <w:r w:rsidRPr="0013273B">
                              <w:rPr>
                                <w:b/>
                                <w:bCs/>
                              </w:rPr>
                              <w:t>Login ID:</w:t>
                            </w:r>
                          </w:p>
                          <w:p w14:paraId="07568942" w14:textId="77777777" w:rsidR="0013273B" w:rsidRPr="0013273B" w:rsidRDefault="0013273B" w:rsidP="00E37DE7">
                            <w:r w:rsidRPr="0013273B">
                              <w:t>Your login</w:t>
                            </w:r>
                            <w:r w:rsidR="00342A87">
                              <w:t xml:space="preserve"> ID is in this format: </w:t>
                            </w:r>
                            <w:proofErr w:type="spellStart"/>
                            <w:r w:rsidRPr="0013273B">
                              <w:t>studentID</w:t>
                            </w:r>
                            <w:proofErr w:type="spellEnd"/>
                            <w:r w:rsidRPr="0013273B">
                              <w:t xml:space="preserve"># </w:t>
                            </w:r>
                          </w:p>
                          <w:p w14:paraId="1DDC6153" w14:textId="77777777" w:rsidR="0013273B" w:rsidRPr="0013273B" w:rsidRDefault="00342A87" w:rsidP="00E37DE7">
                            <w:r>
                              <w:t xml:space="preserve">Example: </w:t>
                            </w:r>
                            <w:r w:rsidR="0013273B" w:rsidRPr="0013273B">
                              <w:t>0123456</w:t>
                            </w:r>
                          </w:p>
                          <w:p w14:paraId="2A8E7768" w14:textId="77777777" w:rsidR="0013273B" w:rsidRPr="0013273B" w:rsidRDefault="0013273B" w:rsidP="00E37DE7">
                            <w:r w:rsidRPr="0013273B">
                              <w:rPr>
                                <w:b/>
                                <w:bCs/>
                              </w:rPr>
                              <w:t>Initial Password:</w:t>
                            </w:r>
                          </w:p>
                          <w:p w14:paraId="3687AAD9" w14:textId="77777777" w:rsidR="0013273B" w:rsidRPr="0013273B" w:rsidRDefault="0013273B" w:rsidP="00E37DE7">
                            <w:r w:rsidRPr="0013273B">
                              <w:t xml:space="preserve">The first time you log in to WebAdvisor, your password will be </w:t>
                            </w:r>
                            <w:r w:rsidR="005C2D5E" w:rsidRPr="005C2D5E">
                              <w:t>first initial (upper case), your last initial (lower case),</w:t>
                            </w:r>
                            <w:r w:rsidR="005C2D5E">
                              <w:t xml:space="preserve"> and your 6-digit date of birth</w:t>
                            </w:r>
                            <w:r w:rsidRPr="0013273B">
                              <w:t>.</w:t>
                            </w:r>
                          </w:p>
                          <w:p w14:paraId="0DB2070D" w14:textId="77777777" w:rsidR="0013273B" w:rsidRPr="0013273B" w:rsidRDefault="005C2D5E" w:rsidP="00E37DE7">
                            <w:r>
                              <w:t>Example:</w:t>
                            </w:r>
                            <w:r w:rsidR="00C545AE" w:rsidRPr="0013273B">
                              <w:t xml:space="preserve"> </w:t>
                            </w:r>
                            <w:r w:rsidRPr="005C2D5E">
                              <w:rPr>
                                <w:b/>
                                <w:bCs/>
                              </w:rPr>
                              <w:t>Js010197</w:t>
                            </w:r>
                          </w:p>
                          <w:p w14:paraId="01C52464" w14:textId="77777777" w:rsidR="0013273B" w:rsidRPr="0013273B" w:rsidRDefault="0013273B" w:rsidP="00E37DE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3273B">
                              <w:t>The first time you access WebAdvisor, you will be prompted to choose a new password.</w:t>
                            </w:r>
                          </w:p>
                          <w:p w14:paraId="0311B951" w14:textId="77777777" w:rsidR="0013273B" w:rsidRPr="0013273B" w:rsidRDefault="0013273B" w:rsidP="00E37DE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3273B">
                              <w:t xml:space="preserve">Your new password MUST be 6 to 9 characters long and MUST include </w:t>
                            </w:r>
                            <w:r w:rsidRPr="0013273B">
                              <w:rPr>
                                <w:b/>
                                <w:bCs/>
                              </w:rPr>
                              <w:t xml:space="preserve">both letters </w:t>
                            </w:r>
                            <w:r w:rsidRPr="001327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and</w:t>
                            </w:r>
                            <w:r w:rsidRPr="0013273B">
                              <w:rPr>
                                <w:b/>
                                <w:bCs/>
                              </w:rPr>
                              <w:t xml:space="preserve"> numbers</w:t>
                            </w:r>
                            <w:r w:rsidRPr="0013273B">
                              <w:t>.</w:t>
                            </w:r>
                          </w:p>
                          <w:p w14:paraId="59FF199D" w14:textId="77777777" w:rsidR="0013273B" w:rsidRDefault="0013273B" w:rsidP="00E37DE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3273B">
                              <w:t>We encourage you to use the password “hint” in case you lose or forget your password in the future.</w:t>
                            </w:r>
                          </w:p>
                          <w:p w14:paraId="2A868DEC" w14:textId="77777777" w:rsidR="00C545AE" w:rsidRPr="00C545AE" w:rsidRDefault="00C545AE" w:rsidP="00C545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3273B">
                              <w:rPr>
                                <w:b/>
                              </w:rPr>
                              <w:t>Remember your Password</w:t>
                            </w:r>
                          </w:p>
                          <w:p w14:paraId="06FF6C88" w14:textId="77777777" w:rsidR="0013273B" w:rsidRDefault="0013273B" w:rsidP="0013273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3273B">
                              <w:t xml:space="preserve">Do not give your login ID or password to anyone. Keep your login ID and password in a safe place. </w:t>
                            </w:r>
                          </w:p>
                          <w:p w14:paraId="0FF35010" w14:textId="77777777" w:rsidR="0013273B" w:rsidRPr="009455CD" w:rsidRDefault="0013273B" w:rsidP="001327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Now you can </w:t>
                            </w:r>
                            <w:r w:rsidR="00DE1B71">
                              <w:t>Sign-up for Direct Deposit</w:t>
                            </w:r>
                            <w:r w:rsidRPr="009455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6CA7" w:rsidRPr="00D4387F">
                              <w:rPr>
                                <w:noProof/>
                              </w:rPr>
                              <w:drawing>
                                <wp:inline distT="0" distB="0" distL="0" distR="0" wp14:anchorId="30B9B7BF" wp14:editId="5FCAE7A3">
                                  <wp:extent cx="5175250" cy="107950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525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532133" w14:textId="77777777" w:rsidR="0013273B" w:rsidRPr="0013273B" w:rsidRDefault="006E2B3F" w:rsidP="00E37DE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WebAdvisor Help – call 559.442.8236 </w:t>
                            </w:r>
                          </w:p>
                          <w:p w14:paraId="042D5B87" w14:textId="77777777" w:rsidR="0013273B" w:rsidRDefault="0013273B" w:rsidP="00E37DE7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1CEDC8" w14:textId="77777777" w:rsidR="0013273B" w:rsidRPr="00E37DE7" w:rsidRDefault="0013273B" w:rsidP="00E37D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DB0425" w14:textId="77777777" w:rsidR="0013273B" w:rsidRPr="00E37DE7" w:rsidRDefault="0013273B" w:rsidP="00E37D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3AEE43" w14:textId="77777777" w:rsidR="0013273B" w:rsidRPr="00E37DE7" w:rsidRDefault="0013273B" w:rsidP="00E37D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D34CB1" w14:textId="77777777" w:rsidR="0013273B" w:rsidRDefault="0013273B" w:rsidP="00E37D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31FFAA" w14:textId="77777777" w:rsidR="0013273B" w:rsidRPr="00E37DE7" w:rsidRDefault="0013273B" w:rsidP="00E37D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0455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4pt;margin-top:28pt;width:483.4pt;height:6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0bKgIAAFEEAAAOAAAAZHJzL2Uyb0RvYy54bWysVNtu2zAMfR+wfxD0vti5NjHiFF26DAO6&#10;C9DuA2RZtoXJoiYpsbOvHyW7WXZ7GeYHgRSpQ/KQ9Pa2bxU5Cesk6JxOJyklQnMopa5z+vnp8GpN&#10;ifNMl0yBFjk9C0dvdy9fbDuTiRk0oEphCYJol3Ump433JksSxxvRMjcBIzQaK7At86jaOikt6xC9&#10;VcksTVdJB7Y0FrhwDm/vByPdRfyqEtx/rConPFE5xdx8PG08i3Amuy3LastMI/mYBvuHLFomNQa9&#10;QN0zz8jRyt+gWsktOKj8hEObQFVJLmINWM00/aWax4YZEWtBcpy50OT+Hyz/cPpkiSxzuqJEsxZb&#10;9CR6T15DT1aBnc64DJ0eDbr5Hq+xy7FSZx6Af3FEw75huhZ31kLXCFZidtPwMrl6OuC4AFJ076HE&#10;MOzoIQL1lW0DdUgGQXTs0vnSmZAKx8vVdL6ZrtHE0bZeztfp/CbGYNnzc2OdfyugJUHIqcXWR3h2&#10;enA+pMOyZ5cQzYGS5UEqFRVbF3tlyYnhmBziN6L/5KY06XK6Wc6WAwN/hUjj9yeIVnqcdyVbLOPi&#10;xLLA2xtdxmn0TKpBxpSVHokM3A0s+r7ox8YUUJ6RUgvDXOMeotCA/UZJhzOdU/f1yKygRL3T2JbN&#10;dLEISxCVxfJmhoq9thTXFqY5QuXUUzKIez8sztFYWTcYaRgEDXfYykpGkkPPh6zGvHFuI/fjjoXF&#10;uNaj148/we47AAAA//8DAFBLAwQUAAYACAAAACEApfpsOOAAAAALAQAADwAAAGRycy9kb3ducmV2&#10;LnhtbEyPwU7DMBBE70j8g7VIXFDr0IS0DXEqhASCG5QKrm6yTSLsdbDdNPw9ywluO9rRzJtyM1kj&#10;RvShd6Tgep6AQKpd01OrYPf2MFuBCFFTo40jVPCNATbV+Vmpi8ad6BXHbWwFh1AotIIuxqGQMtQd&#10;Wh3mbkDi38F5qyNL38rG6xOHWyMXSZJLq3vihk4PeN9h/bk9WgWr7Gn8CM/py3udH8w6Xi3Hxy+v&#10;1OXFdHcLIuIU/8zwi8/oUDHT3h2pCcIomKUZo0cFNzlvYsM6XfCxZ2fGxSCrUv7fUP0AAAD//wMA&#10;UEsBAi0AFAAGAAgAAAAhALaDOJL+AAAA4QEAABMAAAAAAAAAAAAAAAAAAAAAAFtDb250ZW50X1R5&#10;cGVzXS54bWxQSwECLQAUAAYACAAAACEAOP0h/9YAAACUAQAACwAAAAAAAAAAAAAAAAAvAQAAX3Jl&#10;bHMvLnJlbHNQSwECLQAUAAYACAAAACEA1i+NGyoCAABRBAAADgAAAAAAAAAAAAAAAAAuAgAAZHJz&#10;L2Uyb0RvYy54bWxQSwECLQAUAAYACAAAACEApfpsOOAAAAALAQAADwAAAAAAAAAAAAAAAACEBAAA&#10;ZHJzL2Rvd25yZXYueG1sUEsFBgAAAAAEAAQA8wAAAJEFAAAAAA==&#10;">
                <v:textbox>
                  <w:txbxContent>
                    <w:p w14:paraId="2CB43DA6" w14:textId="77777777" w:rsidR="0013273B" w:rsidRDefault="00290CD5" w:rsidP="00E37DE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DIRECT DEPOSIT SIGN-UP</w:t>
                      </w:r>
                    </w:p>
                    <w:p w14:paraId="19ADE23F" w14:textId="77777777" w:rsidR="0013273B" w:rsidRDefault="00B76CA7" w:rsidP="006E2B3F">
                      <w:pPr>
                        <w:ind w:left="720" w:firstLine="72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48D201D5" wp14:editId="3B9D2E6F">
                            <wp:extent cx="3308350" cy="5588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83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CD55AA" w14:textId="77777777" w:rsidR="0013273B" w:rsidRDefault="0013273B" w:rsidP="006E2B3F">
                      <w:pPr>
                        <w:ind w:left="1440" w:firstLine="720"/>
                        <w:rPr>
                          <w:sz w:val="28"/>
                          <w:szCs w:val="28"/>
                        </w:rPr>
                      </w:pPr>
                      <w:r w:rsidRPr="00E37DE7">
                        <w:rPr>
                          <w:sz w:val="28"/>
                          <w:szCs w:val="28"/>
                        </w:rPr>
                        <w:t xml:space="preserve">To access WebAdvisor go to: </w:t>
                      </w:r>
                    </w:p>
                    <w:p w14:paraId="665C3F3C" w14:textId="77777777" w:rsidR="001C697E" w:rsidRPr="00E37DE7" w:rsidRDefault="001C697E" w:rsidP="006E2B3F">
                      <w:pPr>
                        <w:ind w:left="144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MyPortal on Reedley College Website</w:t>
                      </w:r>
                    </w:p>
                    <w:p w14:paraId="7BF2D0E3" w14:textId="77777777" w:rsidR="006E2B3F" w:rsidRDefault="007406FE" w:rsidP="007406FE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B76CA7" w:rsidRPr="006F4AB9">
                        <w:rPr>
                          <w:noProof/>
                        </w:rPr>
                        <w:drawing>
                          <wp:inline distT="0" distB="0" distL="0" distR="0" wp14:anchorId="180B1AF0" wp14:editId="7D152F04">
                            <wp:extent cx="3263900" cy="23812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390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448A7A" w14:textId="77777777" w:rsidR="0013273B" w:rsidRPr="0013273B" w:rsidRDefault="0013273B" w:rsidP="00E37DE7">
                      <w:pPr>
                        <w:rPr>
                          <w:b/>
                          <w:bCs/>
                        </w:rPr>
                      </w:pPr>
                      <w:r w:rsidRPr="0013273B">
                        <w:rPr>
                          <w:b/>
                          <w:bCs/>
                        </w:rPr>
                        <w:t>Login ID &amp; Password</w:t>
                      </w:r>
                    </w:p>
                    <w:p w14:paraId="39814775" w14:textId="77777777" w:rsidR="0013273B" w:rsidRPr="0013273B" w:rsidRDefault="0013273B" w:rsidP="00E37DE7">
                      <w:r w:rsidRPr="0013273B">
                        <w:t>To view your personal records, you must enter a login ID and password.</w:t>
                      </w:r>
                    </w:p>
                    <w:p w14:paraId="2F9F24E1" w14:textId="77777777" w:rsidR="0013273B" w:rsidRPr="0013273B" w:rsidRDefault="0013273B" w:rsidP="00E37DE7">
                      <w:r w:rsidRPr="0013273B">
                        <w:rPr>
                          <w:b/>
                          <w:bCs/>
                        </w:rPr>
                        <w:t>Login ID:</w:t>
                      </w:r>
                    </w:p>
                    <w:p w14:paraId="07568942" w14:textId="77777777" w:rsidR="0013273B" w:rsidRPr="0013273B" w:rsidRDefault="0013273B" w:rsidP="00E37DE7">
                      <w:r w:rsidRPr="0013273B">
                        <w:t>Your login</w:t>
                      </w:r>
                      <w:r w:rsidR="00342A87">
                        <w:t xml:space="preserve"> ID is in this format: </w:t>
                      </w:r>
                      <w:proofErr w:type="spellStart"/>
                      <w:r w:rsidRPr="0013273B">
                        <w:t>studentID</w:t>
                      </w:r>
                      <w:proofErr w:type="spellEnd"/>
                      <w:r w:rsidRPr="0013273B">
                        <w:t xml:space="preserve"># </w:t>
                      </w:r>
                    </w:p>
                    <w:p w14:paraId="1DDC6153" w14:textId="77777777" w:rsidR="0013273B" w:rsidRPr="0013273B" w:rsidRDefault="00342A87" w:rsidP="00E37DE7">
                      <w:r>
                        <w:t xml:space="preserve">Example: </w:t>
                      </w:r>
                      <w:r w:rsidR="0013273B" w:rsidRPr="0013273B">
                        <w:t>0123456</w:t>
                      </w:r>
                    </w:p>
                    <w:p w14:paraId="2A8E7768" w14:textId="77777777" w:rsidR="0013273B" w:rsidRPr="0013273B" w:rsidRDefault="0013273B" w:rsidP="00E37DE7">
                      <w:r w:rsidRPr="0013273B">
                        <w:rPr>
                          <w:b/>
                          <w:bCs/>
                        </w:rPr>
                        <w:t>Initial Password:</w:t>
                      </w:r>
                    </w:p>
                    <w:p w14:paraId="3687AAD9" w14:textId="77777777" w:rsidR="0013273B" w:rsidRPr="0013273B" w:rsidRDefault="0013273B" w:rsidP="00E37DE7">
                      <w:r w:rsidRPr="0013273B">
                        <w:t xml:space="preserve">The first time you log in to WebAdvisor, your password will be </w:t>
                      </w:r>
                      <w:r w:rsidR="005C2D5E" w:rsidRPr="005C2D5E">
                        <w:t>first initial (upper case), your last initial (lower case),</w:t>
                      </w:r>
                      <w:r w:rsidR="005C2D5E">
                        <w:t xml:space="preserve"> and your 6-digit date of birth</w:t>
                      </w:r>
                      <w:r w:rsidRPr="0013273B">
                        <w:t>.</w:t>
                      </w:r>
                    </w:p>
                    <w:p w14:paraId="0DB2070D" w14:textId="77777777" w:rsidR="0013273B" w:rsidRPr="0013273B" w:rsidRDefault="005C2D5E" w:rsidP="00E37DE7">
                      <w:r>
                        <w:t>Example:</w:t>
                      </w:r>
                      <w:r w:rsidR="00C545AE" w:rsidRPr="0013273B">
                        <w:t xml:space="preserve"> </w:t>
                      </w:r>
                      <w:r w:rsidRPr="005C2D5E">
                        <w:rPr>
                          <w:b/>
                          <w:bCs/>
                        </w:rPr>
                        <w:t>Js010197</w:t>
                      </w:r>
                    </w:p>
                    <w:p w14:paraId="01C52464" w14:textId="77777777" w:rsidR="0013273B" w:rsidRPr="0013273B" w:rsidRDefault="0013273B" w:rsidP="00E37DE7">
                      <w:pPr>
                        <w:numPr>
                          <w:ilvl w:val="0"/>
                          <w:numId w:val="1"/>
                        </w:numPr>
                      </w:pPr>
                      <w:r w:rsidRPr="0013273B">
                        <w:t>The first time you access WebAdvisor, you will be prompted to choose a new password.</w:t>
                      </w:r>
                    </w:p>
                    <w:p w14:paraId="0311B951" w14:textId="77777777" w:rsidR="0013273B" w:rsidRPr="0013273B" w:rsidRDefault="0013273B" w:rsidP="00E37DE7">
                      <w:pPr>
                        <w:numPr>
                          <w:ilvl w:val="0"/>
                          <w:numId w:val="1"/>
                        </w:numPr>
                      </w:pPr>
                      <w:r w:rsidRPr="0013273B">
                        <w:t xml:space="preserve">Your new password MUST be 6 to 9 characters long and MUST include </w:t>
                      </w:r>
                      <w:r w:rsidRPr="0013273B">
                        <w:rPr>
                          <w:b/>
                          <w:bCs/>
                        </w:rPr>
                        <w:t xml:space="preserve">both letters </w:t>
                      </w:r>
                      <w:r w:rsidRPr="001327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and</w:t>
                      </w:r>
                      <w:r w:rsidRPr="0013273B">
                        <w:rPr>
                          <w:b/>
                          <w:bCs/>
                        </w:rPr>
                        <w:t xml:space="preserve"> numbers</w:t>
                      </w:r>
                      <w:r w:rsidRPr="0013273B">
                        <w:t>.</w:t>
                      </w:r>
                    </w:p>
                    <w:p w14:paraId="59FF199D" w14:textId="77777777" w:rsidR="0013273B" w:rsidRDefault="0013273B" w:rsidP="00E37DE7">
                      <w:pPr>
                        <w:numPr>
                          <w:ilvl w:val="0"/>
                          <w:numId w:val="1"/>
                        </w:numPr>
                      </w:pPr>
                      <w:r w:rsidRPr="0013273B">
                        <w:t>We encourage you to use the password “hint” in case you lose or forget your password in the future.</w:t>
                      </w:r>
                    </w:p>
                    <w:p w14:paraId="2A868DEC" w14:textId="77777777" w:rsidR="00C545AE" w:rsidRPr="00C545AE" w:rsidRDefault="00C545AE" w:rsidP="00C545AE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3273B">
                        <w:rPr>
                          <w:b/>
                        </w:rPr>
                        <w:t>Remember your Password</w:t>
                      </w:r>
                    </w:p>
                    <w:p w14:paraId="06FF6C88" w14:textId="77777777" w:rsidR="0013273B" w:rsidRDefault="0013273B" w:rsidP="0013273B">
                      <w:pPr>
                        <w:numPr>
                          <w:ilvl w:val="0"/>
                          <w:numId w:val="1"/>
                        </w:numPr>
                      </w:pPr>
                      <w:r w:rsidRPr="0013273B">
                        <w:t xml:space="preserve">Do not give your login ID or password to anyone. Keep your login ID and password in a safe place. </w:t>
                      </w:r>
                    </w:p>
                    <w:p w14:paraId="0FF35010" w14:textId="77777777" w:rsidR="0013273B" w:rsidRPr="009455CD" w:rsidRDefault="0013273B" w:rsidP="0013273B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t xml:space="preserve">Now you can </w:t>
                      </w:r>
                      <w:r w:rsidR="00DE1B71">
                        <w:t>Sign-up for Direct Deposit</w:t>
                      </w:r>
                      <w:r w:rsidRPr="009455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76CA7" w:rsidRPr="00D4387F">
                        <w:rPr>
                          <w:noProof/>
                        </w:rPr>
                        <w:drawing>
                          <wp:inline distT="0" distB="0" distL="0" distR="0" wp14:anchorId="30B9B7BF" wp14:editId="5FCAE7A3">
                            <wp:extent cx="5175250" cy="107950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525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532133" w14:textId="77777777" w:rsidR="0013273B" w:rsidRPr="0013273B" w:rsidRDefault="006E2B3F" w:rsidP="00E37DE7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WebAdvisor Help – call 559.442.8236 </w:t>
                      </w:r>
                    </w:p>
                    <w:p w14:paraId="042D5B87" w14:textId="77777777" w:rsidR="0013273B" w:rsidRDefault="0013273B" w:rsidP="00E37DE7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5B1CEDC8" w14:textId="77777777" w:rsidR="0013273B" w:rsidRPr="00E37DE7" w:rsidRDefault="0013273B" w:rsidP="00E37DE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DB0425" w14:textId="77777777" w:rsidR="0013273B" w:rsidRPr="00E37DE7" w:rsidRDefault="0013273B" w:rsidP="00E37DE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3AEE43" w14:textId="77777777" w:rsidR="0013273B" w:rsidRPr="00E37DE7" w:rsidRDefault="0013273B" w:rsidP="00E37DE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FD34CB1" w14:textId="77777777" w:rsidR="0013273B" w:rsidRDefault="0013273B" w:rsidP="00E37DE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31FFAA" w14:textId="77777777" w:rsidR="0013273B" w:rsidRPr="00E37DE7" w:rsidRDefault="0013273B" w:rsidP="00E37D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3A210" w14:textId="794D8384" w:rsidR="00EC25E4" w:rsidRDefault="00EC25E4">
      <w:pPr>
        <w:spacing w:line="480" w:lineRule="auto"/>
        <w:ind w:left="-1800"/>
      </w:pPr>
    </w:p>
    <w:p w14:paraId="64CCF9CE" w14:textId="3259086D" w:rsidR="00EC25E4" w:rsidRDefault="00EC25E4">
      <w:pPr>
        <w:spacing w:line="480" w:lineRule="auto"/>
        <w:ind w:left="-1800"/>
      </w:pPr>
    </w:p>
    <w:p w14:paraId="2698444E" w14:textId="77777777" w:rsidR="00EC25E4" w:rsidRDefault="00EC25E4">
      <w:pPr>
        <w:spacing w:line="480" w:lineRule="auto"/>
        <w:ind w:left="-720"/>
      </w:pPr>
    </w:p>
    <w:p w14:paraId="3A813077" w14:textId="77777777" w:rsidR="00EC25E4" w:rsidRDefault="00B76CA7">
      <w:pPr>
        <w:spacing w:line="480" w:lineRule="auto"/>
        <w:ind w:left="-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7BCC9" wp14:editId="12824E61">
            <wp:simplePos x="0" y="0"/>
            <wp:positionH relativeFrom="column">
              <wp:posOffset>1600200</wp:posOffset>
            </wp:positionH>
            <wp:positionV relativeFrom="paragraph">
              <wp:posOffset>7787640</wp:posOffset>
            </wp:positionV>
            <wp:extent cx="2120900" cy="304800"/>
            <wp:effectExtent l="0" t="0" r="0" b="0"/>
            <wp:wrapNone/>
            <wp:docPr id="5" name="Picture 5" descr="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C058D2C" wp14:editId="6C0591B8">
            <wp:simplePos x="0" y="0"/>
            <wp:positionH relativeFrom="column">
              <wp:posOffset>1485900</wp:posOffset>
            </wp:positionH>
            <wp:positionV relativeFrom="paragraph">
              <wp:posOffset>8686800</wp:posOffset>
            </wp:positionV>
            <wp:extent cx="2120900" cy="304800"/>
            <wp:effectExtent l="0" t="0" r="0" b="0"/>
            <wp:wrapNone/>
            <wp:docPr id="4" name="Picture 3" descr="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25E4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5516E"/>
    <w:multiLevelType w:val="hybridMultilevel"/>
    <w:tmpl w:val="6A64F8F4"/>
    <w:lvl w:ilvl="0" w:tplc="3064D7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8A7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CB2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AF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AFC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E6F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84D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87C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277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C8"/>
    <w:rsid w:val="0002064B"/>
    <w:rsid w:val="00030889"/>
    <w:rsid w:val="00072DC8"/>
    <w:rsid w:val="000872A0"/>
    <w:rsid w:val="000E56FD"/>
    <w:rsid w:val="0013273B"/>
    <w:rsid w:val="001C697E"/>
    <w:rsid w:val="00290CD5"/>
    <w:rsid w:val="00342A87"/>
    <w:rsid w:val="003502AF"/>
    <w:rsid w:val="005C2D5E"/>
    <w:rsid w:val="00661444"/>
    <w:rsid w:val="006E2B3F"/>
    <w:rsid w:val="00712640"/>
    <w:rsid w:val="007406FE"/>
    <w:rsid w:val="009455CD"/>
    <w:rsid w:val="009A0873"/>
    <w:rsid w:val="00AE7C68"/>
    <w:rsid w:val="00B76CA7"/>
    <w:rsid w:val="00C52144"/>
    <w:rsid w:val="00C545AE"/>
    <w:rsid w:val="00DE1B71"/>
    <w:rsid w:val="00E37DE7"/>
    <w:rsid w:val="00E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DA2C8"/>
  <w15:chartTrackingRefBased/>
  <w15:docId w15:val="{65B6441E-103B-4E2E-8BF3-DEE94FC2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2DC8"/>
    <w:rPr>
      <w:rFonts w:ascii="Tahoma" w:hAnsi="Tahoma" w:cs="Tahoma"/>
      <w:sz w:val="16"/>
      <w:szCs w:val="16"/>
    </w:rPr>
  </w:style>
  <w:style w:type="character" w:styleId="Hyperlink">
    <w:name w:val="Hyperlink"/>
    <w:rsid w:val="00E37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72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1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2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627">
          <w:marLeft w:val="547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West Hills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FrancesSquire</dc:creator>
  <cp:keywords/>
  <dc:description/>
  <cp:lastModifiedBy>Linda Nies</cp:lastModifiedBy>
  <cp:revision>2</cp:revision>
  <cp:lastPrinted>2011-10-11T19:25:00Z</cp:lastPrinted>
  <dcterms:created xsi:type="dcterms:W3CDTF">2021-08-17T20:57:00Z</dcterms:created>
  <dcterms:modified xsi:type="dcterms:W3CDTF">2021-08-17T20:57:00Z</dcterms:modified>
</cp:coreProperties>
</file>